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7123B" w14:textId="77777777" w:rsidR="003D46FD" w:rsidRDefault="003D46FD" w:rsidP="003D46FD">
      <w:pPr>
        <w:jc w:val="right"/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ru-RU" w:bidi="ar"/>
        </w:rPr>
      </w:pPr>
    </w:p>
    <w:p w14:paraId="54F96C1B" w14:textId="77777777" w:rsidR="00366F51" w:rsidRDefault="00366F51">
      <w:pPr>
        <w:jc w:val="center"/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ru-RU" w:bidi="ar"/>
        </w:rPr>
      </w:pPr>
    </w:p>
    <w:p w14:paraId="79D68D01" w14:textId="77777777" w:rsidR="009B52B4" w:rsidRDefault="009B52B4">
      <w:pPr>
        <w:jc w:val="center"/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ru-RU" w:bidi="ar"/>
        </w:rPr>
      </w:pPr>
    </w:p>
    <w:p w14:paraId="16BB6AA8" w14:textId="77777777" w:rsidR="009B52B4" w:rsidRDefault="009B52B4">
      <w:pPr>
        <w:jc w:val="center"/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ru-RU" w:bidi="ar"/>
        </w:rPr>
      </w:pPr>
    </w:p>
    <w:p w14:paraId="7FB532BA" w14:textId="77777777" w:rsidR="00366F51" w:rsidRDefault="00000000">
      <w:pPr>
        <w:jc w:val="center"/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ru-RU" w:bidi="ar"/>
        </w:rPr>
      </w:pPr>
      <w:r>
        <w:rPr>
          <w:rFonts w:ascii="Times New Roman" w:eastAsia="sans-serif" w:hAnsi="Times New Roman" w:cs="Times New Roman"/>
          <w:b/>
          <w:bCs/>
          <w:color w:val="34343C"/>
          <w:sz w:val="28"/>
          <w:szCs w:val="28"/>
          <w:shd w:val="clear" w:color="auto" w:fill="FFFFFF"/>
          <w:lang w:val="ru-RU" w:bidi="ar"/>
        </w:rPr>
        <w:t>СХЕМА</w:t>
      </w:r>
    </w:p>
    <w:p w14:paraId="6473D56E" w14:textId="33FAAEAF" w:rsidR="00366F51" w:rsidRDefault="00000000" w:rsidP="00212AD0">
      <w:pPr>
        <w:jc w:val="center"/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ru-RU" w:bidi="ar"/>
        </w:rPr>
      </w:pPr>
      <w:r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ru-RU" w:bidi="ar"/>
        </w:rPr>
        <w:t xml:space="preserve">организации дорожного движения транспортных средств </w:t>
      </w:r>
      <w:r w:rsidR="00212AD0"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ru-RU" w:bidi="ar"/>
        </w:rPr>
        <w:t xml:space="preserve">по мосту через р. </w:t>
      </w:r>
      <w:proofErr w:type="spellStart"/>
      <w:r w:rsidR="00212AD0"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ru-RU" w:bidi="ar"/>
        </w:rPr>
        <w:t>Вонжа</w:t>
      </w:r>
      <w:proofErr w:type="spellEnd"/>
      <w:r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ru-RU" w:bidi="ar"/>
        </w:rPr>
        <w:t xml:space="preserve"> в г. Кашин</w:t>
      </w:r>
    </w:p>
    <w:p w14:paraId="4ACFC1D0" w14:textId="77777777" w:rsidR="00366F51" w:rsidRDefault="00366F51">
      <w:pPr>
        <w:jc w:val="center"/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ru-RU" w:bidi="ar"/>
        </w:rPr>
      </w:pPr>
    </w:p>
    <w:p w14:paraId="1F4B3523" w14:textId="3185C741" w:rsidR="00366F51" w:rsidRDefault="009B52B4">
      <w:pPr>
        <w:jc w:val="center"/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ru-RU" w:bidi="ar"/>
        </w:rPr>
      </w:pPr>
      <w:r>
        <w:rPr>
          <w:noProof/>
        </w:rPr>
        <w:drawing>
          <wp:inline distT="0" distB="0" distL="0" distR="0" wp14:anchorId="05CA3D71" wp14:editId="17E011A4">
            <wp:extent cx="9097010" cy="3343275"/>
            <wp:effectExtent l="0" t="0" r="889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2613" cy="3345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6F51">
      <w:headerReference w:type="default" r:id="rId7"/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61028" w14:textId="77777777" w:rsidR="00A90900" w:rsidRDefault="00A90900">
      <w:r>
        <w:separator/>
      </w:r>
    </w:p>
  </w:endnote>
  <w:endnote w:type="continuationSeparator" w:id="0">
    <w:p w14:paraId="04F2BE30" w14:textId="77777777" w:rsidR="00A90900" w:rsidRDefault="00A9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68FA1" w14:textId="77777777" w:rsidR="00A90900" w:rsidRDefault="00A90900">
      <w:r>
        <w:separator/>
      </w:r>
    </w:p>
  </w:footnote>
  <w:footnote w:type="continuationSeparator" w:id="0">
    <w:p w14:paraId="0166CCF2" w14:textId="77777777" w:rsidR="00A90900" w:rsidRDefault="00A9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3D037" w14:textId="77777777" w:rsidR="00366F51" w:rsidRDefault="00000000">
    <w:pPr>
      <w:pStyle w:val="a3"/>
      <w:wordWrap w:val="0"/>
      <w:jc w:val="right"/>
      <w:rPr>
        <w:rFonts w:ascii="Times New Roman" w:hAnsi="Times New Roman" w:cs="Times New Roman"/>
        <w:sz w:val="22"/>
        <w:szCs w:val="22"/>
        <w:lang w:val="ru-RU"/>
      </w:rPr>
    </w:pPr>
    <w:r>
      <w:rPr>
        <w:rFonts w:ascii="Times New Roman" w:hAnsi="Times New Roman" w:cs="Times New Roman"/>
        <w:sz w:val="22"/>
        <w:szCs w:val="22"/>
        <w:lang w:val="ru-RU"/>
      </w:rPr>
      <w:t xml:space="preserve">Приложение </w:t>
    </w:r>
  </w:p>
  <w:p w14:paraId="6937A771" w14:textId="77777777" w:rsidR="00366F51" w:rsidRDefault="00000000">
    <w:pPr>
      <w:pStyle w:val="a3"/>
      <w:wordWrap w:val="0"/>
      <w:jc w:val="right"/>
      <w:rPr>
        <w:rFonts w:ascii="Times New Roman" w:hAnsi="Times New Roman" w:cs="Times New Roman"/>
        <w:sz w:val="22"/>
        <w:szCs w:val="22"/>
        <w:lang w:val="ru-RU"/>
      </w:rPr>
    </w:pPr>
    <w:r>
      <w:rPr>
        <w:rFonts w:ascii="Times New Roman" w:hAnsi="Times New Roman" w:cs="Times New Roman"/>
        <w:sz w:val="22"/>
        <w:szCs w:val="22"/>
        <w:lang w:val="ru-RU"/>
      </w:rPr>
      <w:t>к постановлению Администрации Кашинского</w:t>
    </w:r>
  </w:p>
  <w:p w14:paraId="171F959C" w14:textId="77777777" w:rsidR="00366F51" w:rsidRDefault="00000000">
    <w:pPr>
      <w:pStyle w:val="a3"/>
      <w:wordWrap w:val="0"/>
      <w:jc w:val="right"/>
      <w:rPr>
        <w:rFonts w:ascii="Times New Roman" w:hAnsi="Times New Roman" w:cs="Times New Roman"/>
        <w:sz w:val="22"/>
        <w:szCs w:val="22"/>
        <w:lang w:val="ru-RU"/>
      </w:rPr>
    </w:pPr>
    <w:r>
      <w:rPr>
        <w:rFonts w:ascii="Times New Roman" w:hAnsi="Times New Roman" w:cs="Times New Roman"/>
        <w:sz w:val="22"/>
        <w:szCs w:val="22"/>
        <w:lang w:val="ru-RU"/>
      </w:rPr>
      <w:t>муниципального округа Тверской области</w:t>
    </w:r>
  </w:p>
  <w:p w14:paraId="31BB494E" w14:textId="77777777" w:rsidR="00366F51" w:rsidRDefault="00000000">
    <w:pPr>
      <w:pStyle w:val="a3"/>
      <w:wordWrap w:val="0"/>
      <w:jc w:val="right"/>
      <w:rPr>
        <w:rFonts w:ascii="Times New Roman" w:hAnsi="Times New Roman" w:cs="Times New Roman"/>
        <w:sz w:val="22"/>
        <w:szCs w:val="22"/>
        <w:lang w:val="ru-RU"/>
      </w:rPr>
    </w:pPr>
    <w:r>
      <w:rPr>
        <w:rFonts w:ascii="Times New Roman" w:hAnsi="Times New Roman" w:cs="Times New Roman"/>
        <w:sz w:val="22"/>
        <w:szCs w:val="22"/>
        <w:lang w:val="ru-RU"/>
      </w:rPr>
      <w:t xml:space="preserve">от ____________ </w:t>
    </w:r>
    <w:r w:rsidRPr="002255D2">
      <w:rPr>
        <w:rFonts w:ascii="Times New Roman" w:hAnsi="Times New Roman" w:cs="Times New Roman"/>
        <w:sz w:val="22"/>
        <w:szCs w:val="22"/>
        <w:lang w:val="ru-RU"/>
      </w:rPr>
      <w:t>№</w:t>
    </w:r>
    <w:r>
      <w:rPr>
        <w:rFonts w:ascii="Times New Roman" w:hAnsi="Times New Roman" w:cs="Times New Roman"/>
        <w:sz w:val="22"/>
        <w:szCs w:val="22"/>
        <w:lang w:val="ru-RU"/>
      </w:rPr>
      <w:t xml:space="preserve"> ______</w:t>
    </w:r>
    <w:r w:rsidRPr="002255D2">
      <w:rPr>
        <w:rFonts w:ascii="Times New Roman" w:hAnsi="Times New Roman" w:cs="Times New Roman"/>
        <w:sz w:val="22"/>
        <w:szCs w:val="22"/>
        <w:u w:val="single"/>
        <w:lang w:val="ru-RU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F51"/>
    <w:rsid w:val="000373FD"/>
    <w:rsid w:val="000A7F60"/>
    <w:rsid w:val="00212AD0"/>
    <w:rsid w:val="00223382"/>
    <w:rsid w:val="002255D2"/>
    <w:rsid w:val="003641AA"/>
    <w:rsid w:val="00366F51"/>
    <w:rsid w:val="003D46FD"/>
    <w:rsid w:val="004257E1"/>
    <w:rsid w:val="00484C9B"/>
    <w:rsid w:val="006825A4"/>
    <w:rsid w:val="00733F99"/>
    <w:rsid w:val="009B52B4"/>
    <w:rsid w:val="00A136E8"/>
    <w:rsid w:val="00A90900"/>
    <w:rsid w:val="00B910C1"/>
    <w:rsid w:val="00FA7A44"/>
    <w:rsid w:val="3C217085"/>
    <w:rsid w:val="48A14C2E"/>
    <w:rsid w:val="48CF1269"/>
    <w:rsid w:val="7184694A"/>
    <w:rsid w:val="738F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550AB9"/>
  <w15:docId w15:val="{62718019-11AA-4FF3-A883-4D5013C9E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LightKey.Store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Thunderobot</dc:creator>
  <cp:lastModifiedBy>ЖКХ-3</cp:lastModifiedBy>
  <cp:revision>8</cp:revision>
  <dcterms:created xsi:type="dcterms:W3CDTF">2026-03-31T18:47:00Z</dcterms:created>
  <dcterms:modified xsi:type="dcterms:W3CDTF">2026-07-13T11:35:00Z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63D5FC87CB0B40B9B375A0DA8EFCBB2B_12</vt:lpwstr>
  </property>
</Properties>
</file>